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B0B159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8A0E7F" w:rsidRPr="008A0E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08.10.2025 № 10</w:t>
            </w:r>
            <w:r w:rsidR="008A0E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8A0E7F" w:rsidRPr="008A0E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FC770E3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2330" w:rsidRPr="00262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принятии решения о подготовке документации по планировке территории (проект межевания территории) в границах земельных участков с кадастровыми номерами</w:t>
            </w:r>
            <w:r w:rsidR="00D401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018C" w:rsidRPr="00D40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54:36:020202:15, 54:36:020202:20, 54:36:020202:364,  54:36:020202:365, 54:36:020202:429, 54:36:020202:430, 54:36:020201:805, 54:36:020201:806, 54:36:020202:829,  54:36:020202:1395, 54:36:020202:1396, 54:36:020202:1416, 54:36:020202:1449, 54:36:020202:1450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049DC8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A6753">
        <w:rPr>
          <w:rFonts w:ascii="Times New Roman" w:hAnsi="Times New Roman" w:cs="Times New Roman"/>
          <w:sz w:val="28"/>
          <w:szCs w:val="28"/>
        </w:rPr>
        <w:t xml:space="preserve">Рассмотрев обращение Комиссарова Александра Владимировича с предложением о подготовке проекта межевания территории по улице Дорожников в городе Оби Новосибирской области, в целях обеспечения устойчивого развития территорий, определения параметров и фиксированных границ регулирования землепользования и застройки территории, в соответствии с Градостроительным кодексом Российской Федерации, </w:t>
      </w:r>
      <w:r w:rsidR="005A6753" w:rsidRPr="007B3E9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</w:t>
      </w:r>
      <w:r w:rsidR="00AD3F2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A6753" w:rsidRPr="007B3E93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</w:t>
      </w:r>
      <w:r w:rsidR="003E1E57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7B3E93" w:rsidRPr="007B3E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02.02.2024 № 112 «</w:t>
      </w:r>
      <w:r w:rsidR="007B3E93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</w:t>
      </w:r>
      <w:r w:rsidR="007B3E93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385D12" w:rsidRPr="007B3E93">
        <w:rPr>
          <w:rFonts w:ascii="Times New Roman" w:hAnsi="Times New Roman" w:cs="Times New Roman"/>
          <w:sz w:val="28"/>
          <w:szCs w:val="28"/>
        </w:rPr>
        <w:t xml:space="preserve">статей 24-26 Устава муниципального образования городского округа города Оби Новосибирской </w:t>
      </w:r>
      <w:r w:rsidR="00385D12" w:rsidRPr="00262330">
        <w:rPr>
          <w:rFonts w:ascii="Times New Roman" w:hAnsi="Times New Roman" w:cs="Times New Roman"/>
          <w:sz w:val="28"/>
          <w:szCs w:val="28"/>
        </w:rPr>
        <w:t>области,</w:t>
      </w:r>
      <w:r w:rsidR="005A675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AA95223" w14:textId="6A74B783" w:rsidR="00B679F3" w:rsidRDefault="00262330" w:rsidP="006072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BB5CBA">
        <w:rPr>
          <w:rFonts w:ascii="Times New Roman" w:hAnsi="Times New Roman" w:cs="Times New Roman"/>
          <w:sz w:val="28"/>
          <w:szCs w:val="28"/>
        </w:rPr>
        <w:t>.</w:t>
      </w:r>
      <w:r w:rsidR="00385D12">
        <w:rPr>
          <w:rFonts w:ascii="Times New Roman" w:hAnsi="Times New Roman" w:cs="Times New Roman"/>
          <w:sz w:val="28"/>
          <w:szCs w:val="28"/>
        </w:rPr>
        <w:t xml:space="preserve"> Разрешить Комиссарову Александру Владимировичу подготовить проект </w:t>
      </w:r>
      <w:r w:rsidR="003A0831">
        <w:rPr>
          <w:rFonts w:ascii="Times New Roman" w:hAnsi="Times New Roman" w:cs="Times New Roman"/>
          <w:sz w:val="28"/>
          <w:szCs w:val="28"/>
        </w:rPr>
        <w:t>межевания территории</w:t>
      </w:r>
      <w:r w:rsidR="006072D8">
        <w:rPr>
          <w:rFonts w:ascii="Times New Roman" w:hAnsi="Times New Roman" w:cs="Times New Roman"/>
          <w:sz w:val="28"/>
          <w:szCs w:val="28"/>
        </w:rPr>
        <w:t xml:space="preserve"> в границах земельных участков с кадастровыми номерами </w:t>
      </w:r>
      <w:r w:rsidR="007C399C">
        <w:rPr>
          <w:rFonts w:ascii="Times New Roman" w:hAnsi="Times New Roman" w:cs="Times New Roman"/>
          <w:sz w:val="28"/>
          <w:szCs w:val="28"/>
        </w:rPr>
        <w:t xml:space="preserve">   </w:t>
      </w:r>
      <w:r w:rsidR="003A0831">
        <w:rPr>
          <w:rFonts w:ascii="Times New Roman" w:hAnsi="Times New Roman" w:cs="Times New Roman"/>
          <w:sz w:val="28"/>
          <w:szCs w:val="28"/>
        </w:rPr>
        <w:t xml:space="preserve"> </w:t>
      </w:r>
      <w:r w:rsidR="006072D8">
        <w:rPr>
          <w:rFonts w:ascii="Times New Roman" w:hAnsi="Times New Roman" w:cs="Times New Roman"/>
          <w:sz w:val="28"/>
          <w:szCs w:val="28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54:36:020202:15,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54:36:020202:20,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5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4:36:020202:364,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54:36:020202:365, 54:36:020202:429,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54:36:020202:430,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54:36:020201:805,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 xml:space="preserve">54:36:020201:806,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54:36:020202:829,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54:36:020202:1395,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54:36:020202:1396,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54:36:020202:1416, 54:36:020202:1449,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018C" w:rsidRPr="00D4018C">
        <w:rPr>
          <w:rFonts w:ascii="Times New Roman" w:hAnsi="Times New Roman" w:cs="Times New Roman"/>
          <w:sz w:val="28"/>
          <w:szCs w:val="28"/>
          <w:lang w:eastAsia="ru-RU"/>
        </w:rPr>
        <w:t>54:36:020202:1450</w:t>
      </w:r>
      <w:r w:rsidR="006072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47623A" w14:textId="616711EF" w:rsidR="00B81592" w:rsidRDefault="005F68B1" w:rsidP="00B815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20188E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задание на </w:t>
      </w:r>
      <w:r w:rsidR="007C21CC" w:rsidRPr="00AC6A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документации по планировке территории</w:t>
      </w:r>
      <w:r w:rsidR="007C21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1CC" w:rsidRPr="00AC6AD8">
        <w:rPr>
          <w:rFonts w:ascii="Times New Roman" w:hAnsi="Times New Roman" w:cs="Times New Roman"/>
          <w:sz w:val="28"/>
          <w:szCs w:val="28"/>
        </w:rPr>
        <w:t>в границах земельных участков с кадастровыми номерами 54:36:020202:15, 54:36:020202:20, 54:36:020202:364, 54:36:020202:365, 54:36:020202:429, 54:36:020202:430, 54:36:020201:805, 54:36:020201:806, 54:36:020202:829, 54:36:020202:1395, 54:36:020202:1396, 54:36:020202:1416, 54:36:020202:1449, 54:36:020202:1450</w:t>
      </w:r>
      <w:r w:rsidR="007C21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188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6018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0188E">
        <w:rPr>
          <w:rFonts w:ascii="Times New Roman" w:hAnsi="Times New Roman" w:cs="Times New Roman"/>
          <w:sz w:val="28"/>
          <w:szCs w:val="28"/>
          <w:lang w:eastAsia="ru-RU"/>
        </w:rPr>
        <w:t>риложение 1).</w:t>
      </w:r>
    </w:p>
    <w:p w14:paraId="6890BE14" w14:textId="5C712F61" w:rsidR="0020188E" w:rsidRDefault="0020188E" w:rsidP="00B8159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Утвердить задание</w:t>
      </w:r>
      <w:r w:rsidR="00B815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1592" w:rsidRPr="0031174C">
        <w:rPr>
          <w:rFonts w:ascii="Times New Roman" w:eastAsia="Calibri" w:hAnsi="Times New Roman" w:cs="Times New Roman"/>
          <w:sz w:val="28"/>
          <w:szCs w:val="28"/>
        </w:rPr>
        <w:t>на выполнение инженерных изысканий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A60183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риложение 2).</w:t>
      </w:r>
    </w:p>
    <w:p w14:paraId="75597675" w14:textId="52AD84AF" w:rsidR="007E4086" w:rsidRDefault="007E4086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Подготовить проект межевания территории в </w:t>
      </w:r>
      <w:r>
        <w:rPr>
          <w:rFonts w:ascii="Times New Roman" w:hAnsi="Times New Roman" w:cs="Times New Roman"/>
          <w:sz w:val="28"/>
          <w:szCs w:val="28"/>
        </w:rPr>
        <w:t>границах земельных участко</w:t>
      </w:r>
      <w:r w:rsidR="00B81592">
        <w:rPr>
          <w:rFonts w:ascii="Times New Roman" w:hAnsi="Times New Roman" w:cs="Times New Roman"/>
          <w:sz w:val="28"/>
          <w:szCs w:val="28"/>
        </w:rPr>
        <w:t xml:space="preserve">в (схема границ территории проектирования) </w:t>
      </w:r>
      <w:r>
        <w:rPr>
          <w:rFonts w:ascii="Times New Roman" w:hAnsi="Times New Roman" w:cs="Times New Roman"/>
          <w:sz w:val="28"/>
          <w:szCs w:val="28"/>
        </w:rPr>
        <w:t>с кадастровыми номерами</w:t>
      </w:r>
      <w:r w:rsidR="00B81592">
        <w:rPr>
          <w:rFonts w:ascii="Times New Roman" w:hAnsi="Times New Roman" w:cs="Times New Roman"/>
          <w:sz w:val="28"/>
          <w:szCs w:val="28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54:36:020202:15,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54:36:020202:20,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4:36:020202:364,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54:36:020202:365, 54:36:020202:429,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54:36:020202:430,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54:36:020201:805,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54:36:020201:806, 54:36:020202:829,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54:36:020202:1395,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54:36:020202:1396,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54:36:020202:1416, 54:36:020202:1449,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018C">
        <w:rPr>
          <w:rFonts w:ascii="Times New Roman" w:hAnsi="Times New Roman" w:cs="Times New Roman"/>
          <w:sz w:val="28"/>
          <w:szCs w:val="28"/>
          <w:lang w:eastAsia="ru-RU"/>
        </w:rPr>
        <w:t>54:36:020202:1450</w:t>
      </w:r>
      <w:r w:rsidR="00A60183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схеме (приложение 3)</w:t>
      </w:r>
      <w:r w:rsidR="005F5A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844927" w14:textId="60499EE0" w:rsidR="005F5AAF" w:rsidRDefault="005F5AAF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физическим и юридическим лицам в течение четырнадцати дней со дня официального опубликования постановления представить предложения о порядке, сроках подготовки и содержании проекта в управление градостроительства администрации города Оби Новосибирской области по адресу: Новосибирская область, г. Обь, улица Авиационная, дом 12, кабинет 405, почтовый индекс: 633102. </w:t>
      </w:r>
    </w:p>
    <w:p w14:paraId="0360DF14" w14:textId="7CB0B69B" w:rsidR="00F4761D" w:rsidRDefault="00F4761D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Установить срок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Комиссаровым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А.В.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 w:rsidR="00C65E5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градостроительства администрации города Оби Новосибирской области 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– до 31.12.2025.</w:t>
      </w:r>
    </w:p>
    <w:p w14:paraId="4C82D379" w14:textId="67F3B373" w:rsidR="00B76000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5F1DD9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</w:t>
      </w:r>
      <w:r w:rsidRPr="00805C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1DD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0B382071" w14:textId="42D8BE84" w:rsidR="00B76000" w:rsidRPr="005F1DD9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 Настоящее постановление действует до 3</w:t>
      </w:r>
      <w:r w:rsidR="00F102F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.04.2026.</w:t>
      </w:r>
    </w:p>
    <w:p w14:paraId="51F7B2AE" w14:textId="753D3CAD" w:rsidR="00B76000" w:rsidRDefault="00B7600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администрации, начальника управления.</w:t>
      </w:r>
    </w:p>
    <w:p w14:paraId="12ED8327" w14:textId="77777777" w:rsidR="00B679F3" w:rsidRDefault="00B679F3" w:rsidP="00AE05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B7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4C8A24C4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465CA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6D34856D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</w:t>
      </w:r>
      <w:r w:rsidR="00465CA3">
        <w:rPr>
          <w:rFonts w:ascii="Times New Roman" w:hAnsi="Times New Roman" w:cs="Times New Roman"/>
          <w:b/>
          <w:sz w:val="28"/>
          <w:szCs w:val="28"/>
        </w:rPr>
        <w:t>П.В.</w:t>
      </w:r>
      <w:r w:rsidR="00614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CA3">
        <w:rPr>
          <w:rFonts w:ascii="Times New Roman" w:hAnsi="Times New Roman" w:cs="Times New Roman"/>
          <w:b/>
          <w:sz w:val="28"/>
          <w:szCs w:val="28"/>
        </w:rPr>
        <w:t>Буковинин</w:t>
      </w:r>
    </w:p>
    <w:p w14:paraId="037BD544" w14:textId="77777777" w:rsidR="00781989" w:rsidRDefault="0078198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10393" w14:textId="77777777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2CDC2" w14:textId="1F5141DE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BB6BB5" w14:textId="77777777" w:rsidR="009E6FF6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C6907" w14:textId="494DAAAA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9124D" w14:textId="625FE5F1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543D1" w14:textId="290766A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A7B60" w14:textId="735BCFC3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E6D65" w14:textId="09F7716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6D269" w14:textId="77777777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5D8BB" w14:textId="285350D8" w:rsidR="00262330" w:rsidRPr="00206D07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417857B3" w14:textId="77777777" w:rsidR="00262330" w:rsidRPr="00206D07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50-992</w:t>
      </w:r>
    </w:p>
    <w:permEnd w:id="460262450"/>
    <w:p w14:paraId="328A36DA" w14:textId="41B21D97" w:rsidR="006A5D05" w:rsidRPr="006A5D05" w:rsidRDefault="006A5D05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390B5" w14:textId="77777777" w:rsidR="00EE2B45" w:rsidRDefault="00EE2B45" w:rsidP="003F66EC">
      <w:r>
        <w:separator/>
      </w:r>
    </w:p>
  </w:endnote>
  <w:endnote w:type="continuationSeparator" w:id="0">
    <w:p w14:paraId="3A1FFB94" w14:textId="77777777" w:rsidR="00EE2B45" w:rsidRDefault="00EE2B4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06014" w14:textId="77777777" w:rsidR="00EE2B45" w:rsidRDefault="00EE2B45" w:rsidP="003F66EC">
      <w:r>
        <w:separator/>
      </w:r>
    </w:p>
  </w:footnote>
  <w:footnote w:type="continuationSeparator" w:id="0">
    <w:p w14:paraId="48EB3CF5" w14:textId="77777777" w:rsidR="00EE2B45" w:rsidRDefault="00EE2B4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71BC"/>
    <w:rsid w:val="00087829"/>
    <w:rsid w:val="000D7C08"/>
    <w:rsid w:val="001270B3"/>
    <w:rsid w:val="00141AEC"/>
    <w:rsid w:val="00143078"/>
    <w:rsid w:val="00150124"/>
    <w:rsid w:val="00170197"/>
    <w:rsid w:val="001C2377"/>
    <w:rsid w:val="001D2C1A"/>
    <w:rsid w:val="001F4671"/>
    <w:rsid w:val="001F7D2D"/>
    <w:rsid w:val="0020188E"/>
    <w:rsid w:val="00205D76"/>
    <w:rsid w:val="00262330"/>
    <w:rsid w:val="00291835"/>
    <w:rsid w:val="002B2E19"/>
    <w:rsid w:val="00340E9C"/>
    <w:rsid w:val="0035180A"/>
    <w:rsid w:val="00352E60"/>
    <w:rsid w:val="00382D38"/>
    <w:rsid w:val="00385D12"/>
    <w:rsid w:val="0039581E"/>
    <w:rsid w:val="003A0831"/>
    <w:rsid w:val="003C64F5"/>
    <w:rsid w:val="003E0E75"/>
    <w:rsid w:val="003E1E57"/>
    <w:rsid w:val="003F66EC"/>
    <w:rsid w:val="00400605"/>
    <w:rsid w:val="0041022D"/>
    <w:rsid w:val="00465CA3"/>
    <w:rsid w:val="00473C86"/>
    <w:rsid w:val="00475BA5"/>
    <w:rsid w:val="00485F13"/>
    <w:rsid w:val="00493F47"/>
    <w:rsid w:val="004B19FB"/>
    <w:rsid w:val="004B27E4"/>
    <w:rsid w:val="004D592D"/>
    <w:rsid w:val="005235EC"/>
    <w:rsid w:val="00545424"/>
    <w:rsid w:val="00580EE6"/>
    <w:rsid w:val="00597F0F"/>
    <w:rsid w:val="005A6753"/>
    <w:rsid w:val="005B5156"/>
    <w:rsid w:val="005F5AAF"/>
    <w:rsid w:val="005F68B1"/>
    <w:rsid w:val="006072D8"/>
    <w:rsid w:val="00611F22"/>
    <w:rsid w:val="00614C03"/>
    <w:rsid w:val="00615181"/>
    <w:rsid w:val="006353C5"/>
    <w:rsid w:val="00666C99"/>
    <w:rsid w:val="0069097D"/>
    <w:rsid w:val="006A25A3"/>
    <w:rsid w:val="006A5D05"/>
    <w:rsid w:val="006C4A6F"/>
    <w:rsid w:val="006D1841"/>
    <w:rsid w:val="006E143E"/>
    <w:rsid w:val="006E247A"/>
    <w:rsid w:val="006F2B3A"/>
    <w:rsid w:val="006F304D"/>
    <w:rsid w:val="006F7637"/>
    <w:rsid w:val="00700BD5"/>
    <w:rsid w:val="00712FB5"/>
    <w:rsid w:val="007144F7"/>
    <w:rsid w:val="00734DB6"/>
    <w:rsid w:val="007363A2"/>
    <w:rsid w:val="00741F30"/>
    <w:rsid w:val="00742639"/>
    <w:rsid w:val="007556B2"/>
    <w:rsid w:val="00776888"/>
    <w:rsid w:val="007807D7"/>
    <w:rsid w:val="00781989"/>
    <w:rsid w:val="00794006"/>
    <w:rsid w:val="0079787B"/>
    <w:rsid w:val="007A57F1"/>
    <w:rsid w:val="007A63DF"/>
    <w:rsid w:val="007B3E93"/>
    <w:rsid w:val="007C21CC"/>
    <w:rsid w:val="007C399C"/>
    <w:rsid w:val="007E4086"/>
    <w:rsid w:val="00841D04"/>
    <w:rsid w:val="00853B93"/>
    <w:rsid w:val="008605F5"/>
    <w:rsid w:val="00883382"/>
    <w:rsid w:val="008A0E7F"/>
    <w:rsid w:val="008A67FA"/>
    <w:rsid w:val="008D1A3F"/>
    <w:rsid w:val="008F47C8"/>
    <w:rsid w:val="0091662A"/>
    <w:rsid w:val="009224C8"/>
    <w:rsid w:val="00924145"/>
    <w:rsid w:val="0094246D"/>
    <w:rsid w:val="009555C6"/>
    <w:rsid w:val="00965B5E"/>
    <w:rsid w:val="009777A3"/>
    <w:rsid w:val="009B1A57"/>
    <w:rsid w:val="009B6195"/>
    <w:rsid w:val="009E6FF6"/>
    <w:rsid w:val="00A463CE"/>
    <w:rsid w:val="00A60183"/>
    <w:rsid w:val="00A6151B"/>
    <w:rsid w:val="00A80090"/>
    <w:rsid w:val="00AB779A"/>
    <w:rsid w:val="00AC3D4E"/>
    <w:rsid w:val="00AD3F2B"/>
    <w:rsid w:val="00AD6BD0"/>
    <w:rsid w:val="00AE05D4"/>
    <w:rsid w:val="00AE3EF6"/>
    <w:rsid w:val="00AF1D44"/>
    <w:rsid w:val="00B679F3"/>
    <w:rsid w:val="00B76000"/>
    <w:rsid w:val="00B81592"/>
    <w:rsid w:val="00B90FA3"/>
    <w:rsid w:val="00BA1A82"/>
    <w:rsid w:val="00BD03D7"/>
    <w:rsid w:val="00BE0D06"/>
    <w:rsid w:val="00C05758"/>
    <w:rsid w:val="00C65E5E"/>
    <w:rsid w:val="00C82258"/>
    <w:rsid w:val="00CA623C"/>
    <w:rsid w:val="00CB079A"/>
    <w:rsid w:val="00CB321E"/>
    <w:rsid w:val="00CB7A57"/>
    <w:rsid w:val="00CD1D20"/>
    <w:rsid w:val="00CF2A98"/>
    <w:rsid w:val="00CF60D8"/>
    <w:rsid w:val="00D10CDC"/>
    <w:rsid w:val="00D4018C"/>
    <w:rsid w:val="00D4624D"/>
    <w:rsid w:val="00D512BF"/>
    <w:rsid w:val="00D526EC"/>
    <w:rsid w:val="00D8424F"/>
    <w:rsid w:val="00D91AE2"/>
    <w:rsid w:val="00DB1F8C"/>
    <w:rsid w:val="00DD6828"/>
    <w:rsid w:val="00DE2880"/>
    <w:rsid w:val="00E00B12"/>
    <w:rsid w:val="00E229D6"/>
    <w:rsid w:val="00E270C0"/>
    <w:rsid w:val="00E4768A"/>
    <w:rsid w:val="00E543BA"/>
    <w:rsid w:val="00E86349"/>
    <w:rsid w:val="00EC4DEA"/>
    <w:rsid w:val="00ED1789"/>
    <w:rsid w:val="00EE2B45"/>
    <w:rsid w:val="00EE5E3E"/>
    <w:rsid w:val="00EE6323"/>
    <w:rsid w:val="00F015E9"/>
    <w:rsid w:val="00F102F5"/>
    <w:rsid w:val="00F304BB"/>
    <w:rsid w:val="00F4761D"/>
    <w:rsid w:val="00F47CC7"/>
    <w:rsid w:val="00F75559"/>
    <w:rsid w:val="00F939A2"/>
    <w:rsid w:val="00FA78B9"/>
    <w:rsid w:val="00FB17D5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3</Pages>
  <Words>649</Words>
  <Characters>3700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20</cp:revision>
  <dcterms:created xsi:type="dcterms:W3CDTF">2025-08-20T10:57:00Z</dcterms:created>
  <dcterms:modified xsi:type="dcterms:W3CDTF">2025-10-09T08:24:00Z</dcterms:modified>
</cp:coreProperties>
</file>